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CDC" w:rsidRDefault="00512CDC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-414655</wp:posOffset>
            </wp:positionV>
            <wp:extent cx="7592060" cy="10246995"/>
            <wp:effectExtent l="19050" t="0" r="8890" b="0"/>
            <wp:wrapThrough wrapText="bothSides">
              <wp:wrapPolygon edited="0">
                <wp:start x="-54" y="0"/>
                <wp:lineTo x="-54" y="21564"/>
                <wp:lineTo x="21625" y="21564"/>
                <wp:lineTo x="21625" y="0"/>
                <wp:lineTo x="-54" y="0"/>
              </wp:wrapPolygon>
            </wp:wrapThrough>
            <wp:docPr id="2" name="Рисунок 2" descr="C:\Users\Ирина\Downloads\25-03-2020_16-56-44\P00325-222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ownloads\25-03-2020_16-56-44\P00325-2226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060" cy="10246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2CDC" w:rsidRDefault="00512CD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-20955</wp:posOffset>
            </wp:positionH>
            <wp:positionV relativeFrom="paragraph">
              <wp:posOffset>862330</wp:posOffset>
            </wp:positionV>
            <wp:extent cx="7721600" cy="10413365"/>
            <wp:effectExtent l="19050" t="0" r="0" b="0"/>
            <wp:wrapThrough wrapText="bothSides">
              <wp:wrapPolygon edited="0">
                <wp:start x="-53" y="0"/>
                <wp:lineTo x="-53" y="21575"/>
                <wp:lineTo x="21582" y="21575"/>
                <wp:lineTo x="21582" y="0"/>
                <wp:lineTo x="-53" y="0"/>
              </wp:wrapPolygon>
            </wp:wrapThrough>
            <wp:docPr id="5" name="Рисунок 4" descr="C:\Users\Ирина\Downloads\25-03-2020_16-56-44\P00325-222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ownloads\25-03-2020_16-56-44\P00325-2227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0" cy="10413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2CDC" w:rsidRDefault="00512CD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-887730</wp:posOffset>
            </wp:positionH>
            <wp:positionV relativeFrom="paragraph">
              <wp:posOffset>-414655</wp:posOffset>
            </wp:positionV>
            <wp:extent cx="7327265" cy="9891395"/>
            <wp:effectExtent l="19050" t="0" r="6985" b="0"/>
            <wp:wrapTight wrapText="bothSides">
              <wp:wrapPolygon edited="0">
                <wp:start x="-56" y="0"/>
                <wp:lineTo x="-56" y="21549"/>
                <wp:lineTo x="21621" y="21549"/>
                <wp:lineTo x="21621" y="0"/>
                <wp:lineTo x="-56" y="0"/>
              </wp:wrapPolygon>
            </wp:wrapTight>
            <wp:docPr id="6" name="Рисунок 3" descr="C:\Users\Ирина\Downloads\25-03-2020_16-56-44\P00325-222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ownloads\25-03-2020_16-56-44\P00325-2226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265" cy="9891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2CDC" w:rsidRDefault="00512CD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-540385</wp:posOffset>
            </wp:positionV>
            <wp:extent cx="7531735" cy="10373360"/>
            <wp:effectExtent l="19050" t="0" r="0" b="0"/>
            <wp:wrapTight wrapText="bothSides">
              <wp:wrapPolygon edited="0">
                <wp:start x="-55" y="0"/>
                <wp:lineTo x="-55" y="21579"/>
                <wp:lineTo x="21580" y="21579"/>
                <wp:lineTo x="21580" y="0"/>
                <wp:lineTo x="-55" y="0"/>
              </wp:wrapPolygon>
            </wp:wrapTight>
            <wp:docPr id="7" name="Рисунок 1" descr="C:\Users\Ирина\Downloads\25-03-2020_16-56-44\S00325-223837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ownloads\25-03-2020_16-56-44\S00325-223837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735" cy="10373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2CDC" w:rsidRDefault="00512CDC">
      <w:pPr>
        <w:rPr>
          <w:noProof/>
          <w:lang w:eastAsia="ru-RU"/>
        </w:rPr>
      </w:pPr>
    </w:p>
    <w:p w:rsidR="00234B19" w:rsidRDefault="00234B19"/>
    <w:sectPr w:rsidR="00234B19" w:rsidSect="00E4317B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12CDC"/>
    <w:rsid w:val="00234B19"/>
    <w:rsid w:val="00512CDC"/>
    <w:rsid w:val="00733CC6"/>
    <w:rsid w:val="00CC6D37"/>
    <w:rsid w:val="00E4317B"/>
    <w:rsid w:val="00FD1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B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C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2020-03-25T23:57:00Z</dcterms:created>
  <dcterms:modified xsi:type="dcterms:W3CDTF">2020-03-26T00:02:00Z</dcterms:modified>
</cp:coreProperties>
</file>